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03C" w:rsidRDefault="007F22D3">
      <w:r>
        <w:t>ATUCARA KURSUS TEAM BUILDING BAHAGIAN KESIHATAN AWAM, JABATAN KESIHATAN WP LABUAN</w:t>
      </w:r>
    </w:p>
    <w:p w:rsidR="007F22D3" w:rsidRDefault="007F22D3">
      <w:proofErr w:type="gramStart"/>
      <w:r>
        <w:t>TEMPAT :</w:t>
      </w:r>
      <w:proofErr w:type="gramEnd"/>
      <w:r>
        <w:t xml:space="preserve"> PANTAI PANCUR HITAM, WP LABUAN</w:t>
      </w:r>
    </w:p>
    <w:p w:rsidR="007F22D3" w:rsidRDefault="007F22D3">
      <w:r>
        <w:t>TARIKH</w:t>
      </w:r>
      <w:r>
        <w:tab/>
      </w:r>
      <w:r>
        <w:tab/>
        <w:t>: 25 MEI 2025 (AHAD)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F22D3" w:rsidTr="007F22D3">
        <w:tc>
          <w:tcPr>
            <w:tcW w:w="4508" w:type="dxa"/>
          </w:tcPr>
          <w:p w:rsidR="007F22D3" w:rsidRDefault="007F22D3">
            <w:r>
              <w:t>MASA</w:t>
            </w:r>
          </w:p>
        </w:tc>
        <w:tc>
          <w:tcPr>
            <w:tcW w:w="4508" w:type="dxa"/>
          </w:tcPr>
          <w:p w:rsidR="007F22D3" w:rsidRDefault="007F22D3">
            <w:r>
              <w:t>AKTIVITI</w:t>
            </w:r>
          </w:p>
        </w:tc>
      </w:tr>
      <w:tr w:rsidR="007F22D3" w:rsidTr="007F22D3">
        <w:tc>
          <w:tcPr>
            <w:tcW w:w="4508" w:type="dxa"/>
          </w:tcPr>
          <w:p w:rsidR="007F22D3" w:rsidRDefault="007F22D3">
            <w:r>
              <w:t>8.00 PAGI</w:t>
            </w:r>
          </w:p>
        </w:tc>
        <w:tc>
          <w:tcPr>
            <w:tcW w:w="4508" w:type="dxa"/>
          </w:tcPr>
          <w:p w:rsidR="007F22D3" w:rsidRDefault="007F22D3">
            <w:r>
              <w:t>PENDAFTARAN</w:t>
            </w:r>
          </w:p>
        </w:tc>
      </w:tr>
      <w:tr w:rsidR="007F22D3" w:rsidTr="007F22D3">
        <w:tc>
          <w:tcPr>
            <w:tcW w:w="4508" w:type="dxa"/>
          </w:tcPr>
          <w:p w:rsidR="007F22D3" w:rsidRDefault="007F22D3">
            <w:r>
              <w:t>8.30PAGI</w:t>
            </w:r>
          </w:p>
        </w:tc>
        <w:tc>
          <w:tcPr>
            <w:tcW w:w="4508" w:type="dxa"/>
          </w:tcPr>
          <w:p w:rsidR="007F22D3" w:rsidRDefault="007F22D3">
            <w:r>
              <w:t>SARAPAN</w:t>
            </w:r>
          </w:p>
        </w:tc>
      </w:tr>
      <w:tr w:rsidR="008644C5" w:rsidTr="007F22D3">
        <w:tc>
          <w:tcPr>
            <w:tcW w:w="4508" w:type="dxa"/>
          </w:tcPr>
          <w:p w:rsidR="008644C5" w:rsidRDefault="008644C5">
            <w:r>
              <w:t>9.00 PAGI</w:t>
            </w:r>
          </w:p>
        </w:tc>
        <w:tc>
          <w:tcPr>
            <w:tcW w:w="4508" w:type="dxa"/>
          </w:tcPr>
          <w:p w:rsidR="008644C5" w:rsidRDefault="008644C5">
            <w:r>
              <w:t>UCAPAN PEMBUKAAN DAN TAKLIMAT PROGRAM</w:t>
            </w:r>
          </w:p>
        </w:tc>
      </w:tr>
      <w:tr w:rsidR="007F22D3" w:rsidTr="007F22D3">
        <w:tc>
          <w:tcPr>
            <w:tcW w:w="4508" w:type="dxa"/>
          </w:tcPr>
          <w:p w:rsidR="007F22D3" w:rsidRDefault="008644C5">
            <w:r>
              <w:t>9.3</w:t>
            </w:r>
            <w:r w:rsidR="007F22D3">
              <w:t>0 PAGI</w:t>
            </w:r>
          </w:p>
        </w:tc>
        <w:tc>
          <w:tcPr>
            <w:tcW w:w="4508" w:type="dxa"/>
          </w:tcPr>
          <w:p w:rsidR="007F22D3" w:rsidRDefault="008644C5">
            <w:r>
              <w:t>ICE BREAKING</w:t>
            </w:r>
          </w:p>
        </w:tc>
      </w:tr>
      <w:tr w:rsidR="007F22D3" w:rsidTr="007F22D3">
        <w:tc>
          <w:tcPr>
            <w:tcW w:w="4508" w:type="dxa"/>
          </w:tcPr>
          <w:p w:rsidR="007F22D3" w:rsidRDefault="008644C5">
            <w:r>
              <w:t>10</w:t>
            </w:r>
            <w:r w:rsidR="007F22D3">
              <w:t>.30 PAGI</w:t>
            </w:r>
          </w:p>
        </w:tc>
        <w:tc>
          <w:tcPr>
            <w:tcW w:w="4508" w:type="dxa"/>
          </w:tcPr>
          <w:p w:rsidR="007F22D3" w:rsidRDefault="007F22D3">
            <w:r>
              <w:t>AKTIVITI DALAM KUMPULAN</w:t>
            </w:r>
          </w:p>
        </w:tc>
      </w:tr>
      <w:tr w:rsidR="007F22D3" w:rsidTr="007F22D3">
        <w:tc>
          <w:tcPr>
            <w:tcW w:w="4508" w:type="dxa"/>
          </w:tcPr>
          <w:p w:rsidR="007F22D3" w:rsidRDefault="008644C5">
            <w:r>
              <w:t>11</w:t>
            </w:r>
            <w:bookmarkStart w:id="0" w:name="_GoBack"/>
            <w:bookmarkEnd w:id="0"/>
            <w:r w:rsidR="007F22D3">
              <w:t>.30 PAGI</w:t>
            </w:r>
          </w:p>
        </w:tc>
        <w:tc>
          <w:tcPr>
            <w:tcW w:w="4508" w:type="dxa"/>
          </w:tcPr>
          <w:p w:rsidR="007F22D3" w:rsidRDefault="007F22D3">
            <w:r>
              <w:t>PEMBENTANGAN</w:t>
            </w:r>
            <w:r w:rsidR="00AA4496">
              <w:t xml:space="preserve"> AKTIVITI</w:t>
            </w:r>
          </w:p>
        </w:tc>
      </w:tr>
      <w:tr w:rsidR="007F22D3" w:rsidTr="007F22D3">
        <w:tc>
          <w:tcPr>
            <w:tcW w:w="4508" w:type="dxa"/>
          </w:tcPr>
          <w:p w:rsidR="007F22D3" w:rsidRDefault="00AA4496">
            <w:r>
              <w:t>12.30 TENGAHARI</w:t>
            </w:r>
          </w:p>
        </w:tc>
        <w:tc>
          <w:tcPr>
            <w:tcW w:w="4508" w:type="dxa"/>
          </w:tcPr>
          <w:p w:rsidR="007F22D3" w:rsidRDefault="00AA4496">
            <w:r>
              <w:t>REHAT &amp; MAKAN TENGAHARI</w:t>
            </w:r>
          </w:p>
        </w:tc>
      </w:tr>
    </w:tbl>
    <w:p w:rsidR="007F22D3" w:rsidRDefault="007F22D3"/>
    <w:sectPr w:rsidR="007F22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2D3"/>
    <w:rsid w:val="007F22D3"/>
    <w:rsid w:val="008644C5"/>
    <w:rsid w:val="00AA4496"/>
    <w:rsid w:val="00AE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250DD4-B3F5-45C6-B876-DD1EF33B9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2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cprc</dc:creator>
  <cp:keywords/>
  <dc:description/>
  <cp:lastModifiedBy>cprc</cp:lastModifiedBy>
  <cp:revision>2</cp:revision>
  <dcterms:created xsi:type="dcterms:W3CDTF">2025-05-14T01:41:00Z</dcterms:created>
  <dcterms:modified xsi:type="dcterms:W3CDTF">2025-05-14T02:20:00Z</dcterms:modified>
</cp:coreProperties>
</file>